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C7C31" w14:textId="77777777" w:rsidR="00714FBD" w:rsidRDefault="00714FBD" w:rsidP="00714FBD">
      <w:pPr>
        <w:spacing w:after="0"/>
        <w:rPr>
          <w:b/>
          <w:bCs/>
        </w:rPr>
      </w:pPr>
      <w:r>
        <w:rPr>
          <w:b/>
          <w:bCs/>
        </w:rPr>
        <w:t>Green Action Fund | General Committee Meeting | Minutes</w:t>
      </w:r>
    </w:p>
    <w:p w14:paraId="30C53BEB" w14:textId="5E5C5478" w:rsidR="00714FBD" w:rsidRDefault="00714FBD" w:rsidP="00714FBD">
      <w:pPr>
        <w:spacing w:after="0"/>
        <w:rPr>
          <w:b/>
          <w:bCs/>
        </w:rPr>
      </w:pPr>
      <w:r>
        <w:rPr>
          <w:b/>
          <w:bCs/>
        </w:rPr>
        <w:t xml:space="preserve">Thursday, </w:t>
      </w:r>
      <w:r>
        <w:rPr>
          <w:b/>
          <w:bCs/>
        </w:rPr>
        <w:t>February 4</w:t>
      </w:r>
      <w:r>
        <w:rPr>
          <w:b/>
          <w:bCs/>
        </w:rPr>
        <w:t>, 2021 | 1:00-2:00pm</w:t>
      </w:r>
    </w:p>
    <w:p w14:paraId="1998713A" w14:textId="4FA2385F" w:rsidR="00714FBD" w:rsidRDefault="00714FBD" w:rsidP="00714FBD">
      <w:pPr>
        <w:spacing w:after="0"/>
      </w:pPr>
      <w:r>
        <w:rPr>
          <w:b/>
          <w:bCs/>
        </w:rPr>
        <w:t>Attendees</w:t>
      </w:r>
      <w:r>
        <w:t>: Ryan Maikell, Pru Crawmer, Kayla Mulkin, Jeff Spicher, Adam Paquette, Zano Rano, Natalie Rodriguez, Zachary Reese, Teodora Luna,</w:t>
      </w:r>
    </w:p>
    <w:p w14:paraId="083C8328" w14:textId="655EB9AE" w:rsidR="00714FBD" w:rsidRDefault="00714FBD" w:rsidP="00714FBD">
      <w:pPr>
        <w:spacing w:after="0"/>
      </w:pPr>
      <w:r>
        <w:rPr>
          <w:b/>
          <w:bCs/>
        </w:rPr>
        <w:t>Not in Attendance</w:t>
      </w:r>
      <w:r>
        <w:t>: Katharina Zito</w:t>
      </w:r>
      <w:r>
        <w:t>,</w:t>
      </w:r>
      <w:r w:rsidRPr="00714FBD">
        <w:t xml:space="preserve"> </w:t>
      </w:r>
      <w:r>
        <w:t>Lexi Musgrave</w:t>
      </w:r>
      <w:r>
        <w:t>,</w:t>
      </w:r>
      <w:r w:rsidRPr="00714FBD">
        <w:t xml:space="preserve"> </w:t>
      </w:r>
      <w:r>
        <w:t>Ashley Douds</w:t>
      </w:r>
    </w:p>
    <w:p w14:paraId="4ADAADAA" w14:textId="389761A8" w:rsidR="00714FBD" w:rsidRPr="00714FBD" w:rsidRDefault="00714FBD" w:rsidP="00714FBD">
      <w:pPr>
        <w:spacing w:after="0"/>
      </w:pPr>
      <w:r>
        <w:rPr>
          <w:b/>
          <w:bCs/>
        </w:rPr>
        <w:t xml:space="preserve">Guests: </w:t>
      </w:r>
      <w:r>
        <w:t>Hannah Mooney</w:t>
      </w:r>
    </w:p>
    <w:p w14:paraId="14805B25" w14:textId="77777777" w:rsidR="00714FBD" w:rsidRDefault="00714FBD" w:rsidP="00714FBD">
      <w:pPr>
        <w:spacing w:after="0"/>
      </w:pPr>
    </w:p>
    <w:p w14:paraId="658272FC" w14:textId="5D406B18" w:rsidR="00714FBD" w:rsidRDefault="00714FBD" w:rsidP="00714FBD">
      <w:pPr>
        <w:spacing w:after="0"/>
      </w:pPr>
      <w:r>
        <w:t>Meeting Start Time: 1:0</w:t>
      </w:r>
      <w:r>
        <w:t>5</w:t>
      </w:r>
      <w:r>
        <w:t>pm</w:t>
      </w:r>
    </w:p>
    <w:p w14:paraId="588209B5" w14:textId="717179E3" w:rsidR="00714FBD" w:rsidRDefault="00714FBD" w:rsidP="00714FBD">
      <w:pPr>
        <w:pStyle w:val="ListParagraph"/>
        <w:numPr>
          <w:ilvl w:val="0"/>
          <w:numId w:val="1"/>
        </w:numPr>
        <w:spacing w:after="0"/>
      </w:pPr>
      <w:r>
        <w:t>Introductions</w:t>
      </w:r>
    </w:p>
    <w:p w14:paraId="4DDAFEC9" w14:textId="77777777" w:rsidR="00714FBD" w:rsidRDefault="00714FBD" w:rsidP="00714FBD">
      <w:pPr>
        <w:pStyle w:val="ListParagraph"/>
        <w:numPr>
          <w:ilvl w:val="0"/>
          <w:numId w:val="1"/>
        </w:numPr>
        <w:spacing w:after="0"/>
      </w:pPr>
      <w:r>
        <w:t xml:space="preserve">Secretary position is open – we need to fill it; would anyone currently on the committee like to fill this role? </w:t>
      </w:r>
    </w:p>
    <w:p w14:paraId="16AA538F" w14:textId="513DB0A5" w:rsidR="00714FBD" w:rsidRDefault="00714FBD" w:rsidP="00714FBD">
      <w:pPr>
        <w:pStyle w:val="ListParagraph"/>
        <w:numPr>
          <w:ilvl w:val="0"/>
          <w:numId w:val="1"/>
        </w:numPr>
        <w:spacing w:after="0"/>
      </w:pPr>
      <w:r>
        <w:t>Approve meeting minutes</w:t>
      </w:r>
    </w:p>
    <w:p w14:paraId="46AE8F8B" w14:textId="6D9D2D33" w:rsidR="00714FBD" w:rsidRDefault="00714FBD" w:rsidP="00714FBD">
      <w:pPr>
        <w:pStyle w:val="ListParagraph"/>
        <w:numPr>
          <w:ilvl w:val="1"/>
          <w:numId w:val="1"/>
        </w:numPr>
        <w:spacing w:after="0"/>
      </w:pPr>
      <w:r>
        <w:t>Jan 21: Natalie motioned; Pru second; approved unanimously</w:t>
      </w:r>
    </w:p>
    <w:p w14:paraId="4D144BEB" w14:textId="0EC0A28E" w:rsidR="00714FBD" w:rsidRDefault="00714FBD" w:rsidP="00714FBD">
      <w:pPr>
        <w:pStyle w:val="ListParagraph"/>
        <w:numPr>
          <w:ilvl w:val="1"/>
          <w:numId w:val="1"/>
        </w:numPr>
        <w:spacing w:after="0"/>
      </w:pPr>
      <w:r>
        <w:t xml:space="preserve">Nov 11: Kayla motioned; Luna second; approved unanimously </w:t>
      </w:r>
    </w:p>
    <w:p w14:paraId="37D599C2" w14:textId="536D2B4C" w:rsidR="00714FBD" w:rsidRDefault="00714FBD" w:rsidP="00714FBD">
      <w:pPr>
        <w:pStyle w:val="ListParagraph"/>
        <w:numPr>
          <w:ilvl w:val="0"/>
          <w:numId w:val="1"/>
        </w:numPr>
        <w:spacing w:after="0"/>
      </w:pPr>
      <w:r>
        <w:t>GAF website update</w:t>
      </w:r>
    </w:p>
    <w:p w14:paraId="1E22E5BE" w14:textId="7F40B813" w:rsidR="00714FBD" w:rsidRDefault="00714FBD" w:rsidP="00714FBD">
      <w:pPr>
        <w:pStyle w:val="ListParagraph"/>
        <w:numPr>
          <w:ilvl w:val="1"/>
          <w:numId w:val="1"/>
        </w:numPr>
        <w:spacing w:after="0"/>
      </w:pPr>
      <w:r>
        <w:t>All 135+ projects have been added to the GAF website</w:t>
      </w:r>
    </w:p>
    <w:p w14:paraId="70E2A2CA" w14:textId="38F41D93" w:rsidR="00714FBD" w:rsidRDefault="00714FBD" w:rsidP="00714FBD">
      <w:pPr>
        <w:pStyle w:val="ListParagraph"/>
        <w:numPr>
          <w:ilvl w:val="0"/>
          <w:numId w:val="1"/>
        </w:numPr>
        <w:spacing w:after="0"/>
      </w:pPr>
      <w:r>
        <w:t>Exec Committee Updates</w:t>
      </w:r>
    </w:p>
    <w:p w14:paraId="081F6BE5" w14:textId="0E071692" w:rsidR="00714FBD" w:rsidRDefault="00714FBD" w:rsidP="00714FBD">
      <w:pPr>
        <w:pStyle w:val="ListParagraph"/>
        <w:numPr>
          <w:ilvl w:val="1"/>
          <w:numId w:val="1"/>
        </w:numPr>
        <w:spacing w:after="0"/>
      </w:pPr>
      <w:r>
        <w:t>Project Coordinator</w:t>
      </w:r>
      <w:r w:rsidR="007A3894">
        <w:t>, Natalie</w:t>
      </w:r>
      <w:r>
        <w:t>: EcoWaxer has been purchased and installed; Rec Center hydration stations have been purchased; Black Forest Art Installation has not spent any funds</w:t>
      </w:r>
    </w:p>
    <w:p w14:paraId="372F9D43" w14:textId="3E1299E7" w:rsidR="007A3894" w:rsidRDefault="007A3894" w:rsidP="00714FBD">
      <w:pPr>
        <w:pStyle w:val="ListParagraph"/>
        <w:numPr>
          <w:ilvl w:val="1"/>
          <w:numId w:val="1"/>
        </w:numPr>
        <w:spacing w:after="0"/>
      </w:pPr>
      <w:r>
        <w:t>Communications, Zano: created first spring email newsletter</w:t>
      </w:r>
    </w:p>
    <w:p w14:paraId="6AA7009E" w14:textId="6A6C5BA8" w:rsidR="007A3894" w:rsidRDefault="007A3894" w:rsidP="00714FBD">
      <w:pPr>
        <w:pStyle w:val="ListParagraph"/>
        <w:numPr>
          <w:ilvl w:val="1"/>
          <w:numId w:val="1"/>
        </w:numPr>
        <w:spacing w:after="0"/>
      </w:pPr>
      <w:r>
        <w:t>Treasurer, Zach: total funds for next semester update for next meeting</w:t>
      </w:r>
      <w:r w:rsidR="00A23BF9">
        <w:t>, which will provide more of a focus on what we approve</w:t>
      </w:r>
    </w:p>
    <w:p w14:paraId="5A053198" w14:textId="1F2B3934" w:rsidR="00A23BF9" w:rsidRDefault="008735F8" w:rsidP="008735F8">
      <w:pPr>
        <w:pStyle w:val="ListParagraph"/>
        <w:numPr>
          <w:ilvl w:val="0"/>
          <w:numId w:val="1"/>
        </w:numPr>
        <w:spacing w:after="0"/>
      </w:pPr>
      <w:r>
        <w:t xml:space="preserve">Goals: Action Item from last meeting: </w:t>
      </w:r>
      <w:r>
        <w:t>Bring 1-2 goal(s) personally as a GAF committee member and/or for GAF as a committee to the 2/4 meeting</w:t>
      </w:r>
    </w:p>
    <w:p w14:paraId="583E553C" w14:textId="101CD2CE" w:rsidR="004D5C27" w:rsidRDefault="00175E20" w:rsidP="004D5C27">
      <w:pPr>
        <w:pStyle w:val="ListParagraph"/>
        <w:numPr>
          <w:ilvl w:val="1"/>
          <w:numId w:val="1"/>
        </w:numPr>
        <w:spacing w:after="0"/>
      </w:pPr>
      <w:r>
        <w:t>Natalie - a</w:t>
      </w:r>
      <w:r w:rsidR="00CE054E">
        <w:t>lumni network for all GAF members: current and past</w:t>
      </w:r>
    </w:p>
    <w:p w14:paraId="516E1BB8" w14:textId="77777777" w:rsidR="00CE054E" w:rsidRDefault="0093593B" w:rsidP="00CE054E">
      <w:pPr>
        <w:pStyle w:val="ListParagraph"/>
        <w:numPr>
          <w:ilvl w:val="1"/>
          <w:numId w:val="1"/>
        </w:numPr>
        <w:spacing w:after="0"/>
      </w:pPr>
      <w:r>
        <w:t xml:space="preserve">Luna </w:t>
      </w:r>
      <w:r w:rsidR="00CE054E">
        <w:t xml:space="preserve">- </w:t>
      </w:r>
      <w:r>
        <w:t>possible GAF grant to support a study abroad trip; committee would like to know more information and details</w:t>
      </w:r>
    </w:p>
    <w:p w14:paraId="0701AACB" w14:textId="59C73D26" w:rsidR="004D5C27" w:rsidRDefault="004D5C27" w:rsidP="00CE054E">
      <w:pPr>
        <w:pStyle w:val="ListParagraph"/>
        <w:numPr>
          <w:ilvl w:val="1"/>
          <w:numId w:val="1"/>
        </w:numPr>
        <w:spacing w:after="0"/>
      </w:pPr>
      <w:r>
        <w:t xml:space="preserve">Ryan </w:t>
      </w:r>
      <w:r w:rsidR="00CE054E">
        <w:t>-</w:t>
      </w:r>
      <w:r>
        <w:t xml:space="preserve"> possible GAF grant from the Communications department to increase number of sustainability-flagged courses</w:t>
      </w:r>
    </w:p>
    <w:p w14:paraId="77D50ACD" w14:textId="1E6FFD7E" w:rsidR="00E02668" w:rsidRDefault="00E02668" w:rsidP="00CE054E">
      <w:pPr>
        <w:pStyle w:val="ListParagraph"/>
        <w:numPr>
          <w:ilvl w:val="1"/>
          <w:numId w:val="1"/>
        </w:numPr>
        <w:spacing w:after="0"/>
      </w:pPr>
      <w:r>
        <w:t>Pru – sent all departments on campus an email asking if they’ll share information about the GAF committee to their students</w:t>
      </w:r>
      <w:r w:rsidR="00CE054E">
        <w:t>; goal is to increase number of students from different departments as part of GAF</w:t>
      </w:r>
      <w:r w:rsidR="00D13B3A">
        <w:t xml:space="preserve">; possibility to have outside organizations help sponsor a student that worked on a GAF project? </w:t>
      </w:r>
    </w:p>
    <w:p w14:paraId="1C1D7542" w14:textId="4EA7D740" w:rsidR="00EB1BC1" w:rsidRDefault="00EB1BC1" w:rsidP="00CE054E">
      <w:pPr>
        <w:pStyle w:val="ListParagraph"/>
        <w:numPr>
          <w:ilvl w:val="1"/>
          <w:numId w:val="1"/>
        </w:numPr>
        <w:spacing w:after="0"/>
      </w:pPr>
      <w:r>
        <w:t>Adam – learn as much about GAF and engage in outreach and communication efforts</w:t>
      </w:r>
      <w:r w:rsidR="00367E73">
        <w:t>; ideas to collaborate with RMFI, potential GAF project</w:t>
      </w:r>
    </w:p>
    <w:p w14:paraId="1CD65E63" w14:textId="421DC4B9" w:rsidR="00D13B3A" w:rsidRDefault="00D13B3A" w:rsidP="0019735A">
      <w:pPr>
        <w:pStyle w:val="ListParagraph"/>
        <w:numPr>
          <w:ilvl w:val="1"/>
          <w:numId w:val="1"/>
        </w:numPr>
        <w:spacing w:after="0"/>
      </w:pPr>
      <w:r>
        <w:t>Kayla – continuing to fund unique projects and increase marketing for project proposals and committee member recruitment; consistent posting on social media</w:t>
      </w:r>
    </w:p>
    <w:p w14:paraId="557A8A81" w14:textId="77777777" w:rsidR="004D5C27" w:rsidRDefault="004D5C27" w:rsidP="004D5C27">
      <w:pPr>
        <w:spacing w:after="0"/>
        <w:ind w:left="360"/>
      </w:pPr>
    </w:p>
    <w:p w14:paraId="2406A67F" w14:textId="77777777" w:rsidR="00714FBD" w:rsidRDefault="00714FBD" w:rsidP="00714FBD">
      <w:pPr>
        <w:pStyle w:val="ListParagraph"/>
        <w:numPr>
          <w:ilvl w:val="0"/>
          <w:numId w:val="1"/>
        </w:numPr>
        <w:spacing w:after="0"/>
      </w:pPr>
      <w:r>
        <w:rPr>
          <w:b/>
          <w:bCs/>
          <w:highlight w:val="yellow"/>
        </w:rPr>
        <w:t>Action Item</w:t>
      </w:r>
      <w:r>
        <w:t>:</w:t>
      </w:r>
    </w:p>
    <w:p w14:paraId="2E2E214B" w14:textId="587F3EBA" w:rsidR="00714FBD" w:rsidRDefault="0075521E" w:rsidP="00714FBD">
      <w:pPr>
        <w:pStyle w:val="ListParagraph"/>
        <w:numPr>
          <w:ilvl w:val="1"/>
          <w:numId w:val="1"/>
        </w:numPr>
        <w:spacing w:after="0"/>
      </w:pPr>
      <w:r>
        <w:t>Send Natalie 2-3 projects that you would be interested in hearing an update so she can reach out to them and schedule short presentations this semester</w:t>
      </w:r>
    </w:p>
    <w:p w14:paraId="4CCB1C7D" w14:textId="77777777" w:rsidR="0075521E" w:rsidRDefault="0075521E" w:rsidP="0075521E">
      <w:pPr>
        <w:pStyle w:val="ListParagraph"/>
        <w:spacing w:after="0"/>
      </w:pPr>
    </w:p>
    <w:p w14:paraId="4B5948D3" w14:textId="77777777" w:rsidR="0075521E" w:rsidRDefault="0075521E" w:rsidP="0075521E">
      <w:pPr>
        <w:pStyle w:val="ListParagraph"/>
        <w:spacing w:after="0"/>
      </w:pPr>
    </w:p>
    <w:p w14:paraId="2D3C76F4" w14:textId="2710D21C" w:rsidR="00714FBD" w:rsidRDefault="00714FBD" w:rsidP="00714FBD">
      <w:pPr>
        <w:pStyle w:val="ListParagraph"/>
        <w:numPr>
          <w:ilvl w:val="0"/>
          <w:numId w:val="1"/>
        </w:numPr>
        <w:spacing w:after="0"/>
      </w:pPr>
      <w:r>
        <w:t>6 graduating seniors May 2021</w:t>
      </w:r>
    </w:p>
    <w:p w14:paraId="03AC2CD6" w14:textId="77777777" w:rsidR="00714FBD" w:rsidRDefault="00714FBD" w:rsidP="00714FBD">
      <w:pPr>
        <w:pStyle w:val="ListParagraph"/>
        <w:numPr>
          <w:ilvl w:val="1"/>
          <w:numId w:val="1"/>
        </w:numPr>
        <w:spacing w:after="0"/>
      </w:pPr>
      <w:r>
        <w:t>Pru, Zano, Natalie, Zach, Luna, and Kayla</w:t>
      </w:r>
    </w:p>
    <w:p w14:paraId="0F3013BE" w14:textId="77777777" w:rsidR="00714FBD" w:rsidRDefault="00714FBD" w:rsidP="00714FBD">
      <w:pPr>
        <w:spacing w:after="0"/>
      </w:pPr>
    </w:p>
    <w:p w14:paraId="42722B7A" w14:textId="1302EE15" w:rsidR="00714FBD" w:rsidRDefault="00714FBD" w:rsidP="00714FBD">
      <w:pPr>
        <w:spacing w:after="0"/>
      </w:pPr>
      <w:r>
        <w:t>Meeting Adjourned: 1:</w:t>
      </w:r>
      <w:r w:rsidR="00FB30CF">
        <w:t>53</w:t>
      </w:r>
      <w:r>
        <w:t>pm</w:t>
      </w:r>
    </w:p>
    <w:p w14:paraId="38C46FC6" w14:textId="77777777" w:rsidR="00714FBD" w:rsidRDefault="00714FBD" w:rsidP="00714FBD">
      <w:pPr>
        <w:spacing w:after="0"/>
      </w:pPr>
    </w:p>
    <w:sectPr w:rsidR="00714FBD" w:rsidSect="00714F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7A5F02"/>
    <w:multiLevelType w:val="hybridMultilevel"/>
    <w:tmpl w:val="AF084E8C"/>
    <w:lvl w:ilvl="0" w:tplc="396A22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FBD"/>
    <w:rsid w:val="000D1A3A"/>
    <w:rsid w:val="00175E20"/>
    <w:rsid w:val="0019735A"/>
    <w:rsid w:val="00342C84"/>
    <w:rsid w:val="00367E73"/>
    <w:rsid w:val="00484941"/>
    <w:rsid w:val="004D5C27"/>
    <w:rsid w:val="004E6AFF"/>
    <w:rsid w:val="00714FBD"/>
    <w:rsid w:val="0075521E"/>
    <w:rsid w:val="007A3894"/>
    <w:rsid w:val="008735F8"/>
    <w:rsid w:val="0093593B"/>
    <w:rsid w:val="0094158C"/>
    <w:rsid w:val="00A23BF9"/>
    <w:rsid w:val="00CE054E"/>
    <w:rsid w:val="00D13B3A"/>
    <w:rsid w:val="00E02668"/>
    <w:rsid w:val="00EB1BC1"/>
    <w:rsid w:val="00FB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8D4AC"/>
  <w15:chartTrackingRefBased/>
  <w15:docId w15:val="{EB5F70A8-A29C-4F72-B339-29606E7D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FB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8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Reeves</dc:creator>
  <cp:keywords/>
  <dc:description/>
  <cp:lastModifiedBy>Kimberly Reeves</cp:lastModifiedBy>
  <cp:revision>18</cp:revision>
  <dcterms:created xsi:type="dcterms:W3CDTF">2021-02-04T20:09:00Z</dcterms:created>
  <dcterms:modified xsi:type="dcterms:W3CDTF">2021-02-04T20:53:00Z</dcterms:modified>
</cp:coreProperties>
</file>